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8BBF" w14:textId="77777777" w:rsidR="00E26928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京都大学</w:t>
      </w:r>
      <w:r w:rsidRPr="00C65BA4">
        <w:rPr>
          <w:rFonts w:ascii="UD デジタル 教科書体 NP-R" w:eastAsia="UD デジタル 教科書体 NP-R"/>
          <w:szCs w:val="21"/>
        </w:rPr>
        <w:t>HEAP</w:t>
      </w:r>
    </w:p>
    <w:p w14:paraId="5B06F83F" w14:textId="4FDF6546" w:rsidR="00B50EA1" w:rsidRPr="00C65BA4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/>
          <w:szCs w:val="21"/>
        </w:rPr>
        <w:t>202</w:t>
      </w:r>
      <w:r>
        <w:rPr>
          <w:rFonts w:ascii="UD デジタル 教科書体 NP-R" w:eastAsia="UD デジタル 教科書体 NP-R" w:hint="eastAsia"/>
          <w:szCs w:val="21"/>
        </w:rPr>
        <w:t>5</w:t>
      </w:r>
      <w:r w:rsidR="00E26928">
        <w:rPr>
          <w:rFonts w:ascii="UD デジタル 教科書体 NP-R" w:eastAsia="UD デジタル 教科書体 NP-R"/>
          <w:szCs w:val="21"/>
        </w:rPr>
        <w:t>-0</w:t>
      </w:r>
      <w:r>
        <w:rPr>
          <w:rFonts w:ascii="UD デジタル 教科書体 NP-R" w:eastAsia="UD デジタル 教科書体 NP-R" w:hint="eastAsia"/>
          <w:szCs w:val="21"/>
        </w:rPr>
        <w:t>1</w:t>
      </w:r>
    </w:p>
    <w:p w14:paraId="356E6BA2" w14:textId="77777777" w:rsidR="00B50EA1" w:rsidRPr="00C65BA4" w:rsidRDefault="00B50EA1" w:rsidP="00B50EA1">
      <w:pPr>
        <w:rPr>
          <w:rFonts w:ascii="UD デジタル 教科書体 NP-R" w:eastAsia="UD デジタル 教科書体 NP-R"/>
          <w:szCs w:val="21"/>
        </w:rPr>
      </w:pPr>
    </w:p>
    <w:p w14:paraId="6823FFD7" w14:textId="77777777" w:rsidR="00B50EA1" w:rsidRPr="00C65BA4" w:rsidRDefault="00B50EA1" w:rsidP="00B50EA1">
      <w:pPr>
        <w:jc w:val="center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2024年度　障害のある学生のキャリア支援担当者ネットワーク in Kyoto</w:t>
      </w:r>
    </w:p>
    <w:p w14:paraId="481ABAB7" w14:textId="77777777" w:rsidR="00B50EA1" w:rsidRPr="00C65BA4" w:rsidRDefault="00B50EA1" w:rsidP="00B50EA1">
      <w:pPr>
        <w:jc w:val="center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メール配信依頼フォーム</w:t>
      </w:r>
    </w:p>
    <w:p w14:paraId="4479CFA1" w14:textId="77777777" w:rsidR="00B50EA1" w:rsidRPr="00C65BA4" w:rsidRDefault="00B50EA1" w:rsidP="00B50EA1">
      <w:pPr>
        <w:jc w:val="center"/>
        <w:rPr>
          <w:rFonts w:ascii="UD デジタル 教科書体 NP-R" w:eastAsia="UD デジタル 教科書体 NP-R"/>
          <w:szCs w:val="21"/>
        </w:rPr>
      </w:pPr>
    </w:p>
    <w:p w14:paraId="101F2277" w14:textId="77777777" w:rsidR="00B50EA1" w:rsidRPr="00C65BA4" w:rsidRDefault="00B50EA1" w:rsidP="00B50EA1">
      <w:p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登録者への配信を希望される情報を以下に記入ください。</w:t>
      </w:r>
    </w:p>
    <w:p w14:paraId="1579F3F1" w14:textId="77777777" w:rsidR="00B50EA1" w:rsidRPr="00C65BA4" w:rsidRDefault="00B50EA1" w:rsidP="00B50EA1">
      <w:pPr>
        <w:rPr>
          <w:rFonts w:ascii="UD デジタル 教科書体 NP-R" w:eastAsia="UD デジタル 教科書体 NP-R"/>
          <w:szCs w:val="21"/>
        </w:rPr>
      </w:pPr>
    </w:p>
    <w:p w14:paraId="02902DAF" w14:textId="77777777" w:rsidR="00B50EA1" w:rsidRDefault="00B50EA1" w:rsidP="00B50EA1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タイトル</w:t>
      </w:r>
    </w:p>
    <w:p w14:paraId="486B1FC6" w14:textId="77777777" w:rsidR="00B50EA1" w:rsidRPr="00EB2C2F" w:rsidRDefault="00B50EA1" w:rsidP="00EB2C2F">
      <w:pPr>
        <w:ind w:leftChars="100" w:left="210"/>
        <w:rPr>
          <w:rFonts w:ascii="UD デジタル 教科書体 NP-R" w:eastAsia="UD デジタル 教科書体 NP-R"/>
          <w:color w:val="FF0000"/>
          <w:szCs w:val="21"/>
        </w:rPr>
      </w:pPr>
    </w:p>
    <w:p w14:paraId="50B2FD50" w14:textId="77777777" w:rsidR="00B50EA1" w:rsidRPr="00EB2C2F" w:rsidRDefault="00B50EA1" w:rsidP="00EB2C2F">
      <w:pPr>
        <w:ind w:leftChars="100" w:left="210"/>
        <w:rPr>
          <w:rFonts w:ascii="UD デジタル 教科書体 NP-R" w:eastAsia="UD デジタル 教科書体 NP-R"/>
          <w:color w:val="FF0000"/>
          <w:szCs w:val="21"/>
        </w:rPr>
      </w:pPr>
    </w:p>
    <w:p w14:paraId="50AECD6A" w14:textId="77777777" w:rsidR="00B50EA1" w:rsidRPr="00407742" w:rsidRDefault="00B50EA1" w:rsidP="00B50EA1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依頼元の名称</w:t>
      </w:r>
    </w:p>
    <w:p w14:paraId="5D0B3738" w14:textId="57D8EBC8" w:rsidR="00B50EA1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689283D8" w14:textId="77777777" w:rsidR="00B50EA1" w:rsidRPr="00407742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125245C6" w14:textId="77777777" w:rsidR="00B50EA1" w:rsidRDefault="00B50EA1" w:rsidP="00B50EA1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内容の詳細（参加条件・対象者、参加申込機関等）</w:t>
      </w:r>
    </w:p>
    <w:p w14:paraId="4792D35A" w14:textId="77777777" w:rsidR="00B50EA1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5FE1A368" w14:textId="66C30D31" w:rsidR="00B50EA1" w:rsidRPr="00C65BA4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6E46B3A8" w14:textId="7A0380A6" w:rsidR="00B50EA1" w:rsidRPr="00C65BA4" w:rsidRDefault="00B50EA1" w:rsidP="00B50EA1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問い合わせ先</w:t>
      </w:r>
    </w:p>
    <w:p w14:paraId="2BBA33AB" w14:textId="77777777" w:rsidR="00B50EA1" w:rsidRDefault="00B50EA1" w:rsidP="00EB2C2F">
      <w:pPr>
        <w:ind w:leftChars="100" w:left="210"/>
        <w:rPr>
          <w:rFonts w:ascii="UD デジタル 教科書体 NP-R" w:eastAsia="UD デジタル 教科書体 NP-R"/>
          <w:color w:val="FF0000"/>
          <w:szCs w:val="21"/>
        </w:rPr>
      </w:pPr>
    </w:p>
    <w:p w14:paraId="57CF3596" w14:textId="77777777" w:rsidR="00B50EA1" w:rsidRPr="00B50EA1" w:rsidRDefault="00B50EA1" w:rsidP="00EB2C2F">
      <w:pPr>
        <w:ind w:leftChars="100" w:left="210"/>
        <w:rPr>
          <w:rFonts w:ascii="UD デジタル 教科書体 NP-R" w:eastAsia="UD デジタル 教科書体 NP-R"/>
          <w:color w:val="FF0000"/>
          <w:szCs w:val="21"/>
        </w:rPr>
      </w:pPr>
    </w:p>
    <w:p w14:paraId="215CEC6F" w14:textId="77777777" w:rsidR="00B50EA1" w:rsidRDefault="00B50EA1" w:rsidP="00B50EA1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ウェブサイト（任意）</w:t>
      </w:r>
    </w:p>
    <w:p w14:paraId="2FBC95FB" w14:textId="77777777" w:rsidR="00B50EA1" w:rsidRPr="00EB2C2F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70D298D8" w14:textId="77777777" w:rsidR="00B50EA1" w:rsidRPr="00C65BA4" w:rsidRDefault="00B50EA1" w:rsidP="00EB2C2F">
      <w:pPr>
        <w:ind w:leftChars="100" w:left="210"/>
        <w:rPr>
          <w:rFonts w:ascii="UD デジタル 教科書体 NP-R" w:eastAsia="UD デジタル 教科書体 NP-R"/>
          <w:szCs w:val="21"/>
        </w:rPr>
      </w:pPr>
    </w:p>
    <w:p w14:paraId="5A3E8E6D" w14:textId="77777777" w:rsidR="00B50EA1" w:rsidRPr="00C65BA4" w:rsidRDefault="00B50EA1" w:rsidP="00B50EA1">
      <w:p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（留意点）</w:t>
      </w:r>
    </w:p>
    <w:p w14:paraId="2CEAE475" w14:textId="77777777" w:rsidR="00B50EA1" w:rsidRPr="00C65BA4" w:rsidRDefault="00B50EA1" w:rsidP="00B50EA1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添付ファイルがある場合は、主に</w:t>
      </w:r>
      <w:r w:rsidRPr="00C65BA4">
        <w:rPr>
          <w:rFonts w:ascii="UD デジタル 教科書体 NP-R" w:eastAsia="UD デジタル 教科書体 NP-R"/>
          <w:szCs w:val="21"/>
        </w:rPr>
        <w:t>PDF形式で提供してください。</w:t>
      </w:r>
    </w:p>
    <w:p w14:paraId="4A4B35D1" w14:textId="77777777" w:rsidR="00B50EA1" w:rsidRPr="00C65BA4" w:rsidRDefault="00B50EA1" w:rsidP="00B50EA1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添付ファイルには、内容が明確になるファイル名を付けてください。</w:t>
      </w:r>
    </w:p>
    <w:p w14:paraId="425C808C" w14:textId="5688AFE9" w:rsidR="00B50EA1" w:rsidRPr="00C65BA4" w:rsidRDefault="00B50EA1" w:rsidP="00B50EA1">
      <w:pPr>
        <w:pStyle w:val="a9"/>
        <w:ind w:left="440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例）「イベント概要</w:t>
      </w:r>
      <w:r w:rsidRPr="00C65BA4">
        <w:rPr>
          <w:rFonts w:ascii="UD デジタル 教科書体 NP-R" w:eastAsia="UD デジタル 教科書体 NP-R"/>
          <w:szCs w:val="21"/>
        </w:rPr>
        <w:t>_202</w:t>
      </w:r>
      <w:r>
        <w:rPr>
          <w:rFonts w:ascii="UD デジタル 教科書体 NP-R" w:eastAsia="UD デジタル 教科書体 NP-R" w:hint="eastAsia"/>
          <w:szCs w:val="21"/>
        </w:rPr>
        <w:t>5</w:t>
      </w:r>
      <w:r w:rsidRPr="00C65BA4">
        <w:rPr>
          <w:rFonts w:ascii="UD デジタル 教科書体 NP-R" w:eastAsia="UD デジタル 教科書体 NP-R"/>
          <w:szCs w:val="21"/>
        </w:rPr>
        <w:t>.pdf」</w:t>
      </w:r>
    </w:p>
    <w:p w14:paraId="71BC4ABB" w14:textId="77777777" w:rsidR="00B50EA1" w:rsidRPr="00C65BA4" w:rsidRDefault="00B50EA1" w:rsidP="00B50EA1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本メーリングリストに見合わない内容のご依頼は、配信をお断りする場合があります。</w:t>
      </w:r>
    </w:p>
    <w:p w14:paraId="5F8BD9E6" w14:textId="77777777" w:rsidR="00B50EA1" w:rsidRPr="00C65BA4" w:rsidRDefault="00B50EA1" w:rsidP="00B50EA1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依頼後</w:t>
      </w:r>
      <w:r w:rsidRPr="00C65BA4">
        <w:rPr>
          <w:rFonts w:ascii="UD デジタル 教科書体 NP-R" w:eastAsia="UD デジタル 教科書体 NP-R"/>
          <w:szCs w:val="21"/>
        </w:rPr>
        <w:t>1週間経っても返信がない場合は、再度お問い合わせください。</w:t>
      </w:r>
    </w:p>
    <w:p w14:paraId="13333109" w14:textId="77777777" w:rsidR="00B50EA1" w:rsidRPr="00C65BA4" w:rsidRDefault="00B50EA1" w:rsidP="00B50EA1">
      <w:pPr>
        <w:rPr>
          <w:szCs w:val="21"/>
        </w:rPr>
      </w:pPr>
    </w:p>
    <w:p w14:paraId="02E47AC6" w14:textId="77777777" w:rsidR="00B50EA1" w:rsidRPr="00B50EA1" w:rsidRDefault="00B50EA1" w:rsidP="00C12EE8">
      <w:pPr>
        <w:wordWrap w:val="0"/>
        <w:jc w:val="right"/>
        <w:rPr>
          <w:rFonts w:ascii="UD デジタル 教科書体 NP-R" w:eastAsia="UD デジタル 教科書体 NP-R"/>
          <w:szCs w:val="21"/>
        </w:rPr>
      </w:pPr>
    </w:p>
    <w:p w14:paraId="3EDC9FC4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18048B60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64349190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57890468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7C50C79F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40C5E106" w14:textId="77777777" w:rsidR="00B50EA1" w:rsidRDefault="00B50EA1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210D01BC" w14:textId="77777777" w:rsidR="00EB2C2F" w:rsidRDefault="00407742" w:rsidP="00EB2C2F">
      <w:pPr>
        <w:jc w:val="right"/>
        <w:rPr>
          <w:rFonts w:ascii="UD デジタル 教科書体 NP-R" w:eastAsia="UD デジタル 教科書体 NP-R"/>
          <w:szCs w:val="21"/>
        </w:rPr>
      </w:pPr>
      <w:r w:rsidRPr="00407742">
        <w:rPr>
          <w:rFonts w:ascii="UD デジタル 教科書体 NP-R" w:eastAsia="UD デジタル 教科書体 NP-R"/>
          <w:noProof/>
          <w:color w:val="FF000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ACB8C" wp14:editId="5CB74444">
                <wp:simplePos x="0" y="0"/>
                <wp:positionH relativeFrom="column">
                  <wp:posOffset>205740</wp:posOffset>
                </wp:positionH>
                <wp:positionV relativeFrom="paragraph">
                  <wp:posOffset>0</wp:posOffset>
                </wp:positionV>
                <wp:extent cx="1219200" cy="1404620"/>
                <wp:effectExtent l="19050" t="1905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DE843" w14:textId="4FDFD7F7" w:rsidR="00407742" w:rsidRPr="00407742" w:rsidRDefault="00407742">
                            <w:pPr>
                              <w:rPr>
                                <w:rFonts w:ascii="UD デジタル 教科書体 NP" w:eastAsia="UD デジタル 教科書体 NP"/>
                                <w:b/>
                                <w:bCs/>
                                <w:color w:val="FF0000"/>
                              </w:rPr>
                            </w:pPr>
                            <w:r w:rsidRPr="00407742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>作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407742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>成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407742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>見</w:t>
                            </w:r>
                            <w:r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 xml:space="preserve">　</w:t>
                            </w:r>
                            <w:r w:rsidRPr="00407742">
                              <w:rPr>
                                <w:rFonts w:ascii="UD デジタル 教科書体 NP" w:eastAsia="UD デジタル 教科書体 NP" w:hint="eastAsia"/>
                                <w:b/>
                                <w:bCs/>
                                <w:color w:val="FF0000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ACB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2pt;margin-top:0;width: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" fillcolor="yellow" strokecolor="red" strokeweight="2.25pt">
                <v:textbox style="mso-fit-shape-to-text:t">
                  <w:txbxContent>
                    <w:p w14:paraId="1F4DE843" w14:textId="4FDFD7F7" w:rsidR="00407742" w:rsidRPr="00407742" w:rsidRDefault="00407742">
                      <w:pPr>
                        <w:rPr>
                          <w:rFonts w:ascii="UD デジタル 教科書体 NP" w:eastAsia="UD デジタル 教科書体 NP"/>
                          <w:b/>
                          <w:bCs/>
                          <w:color w:val="FF0000"/>
                        </w:rPr>
                      </w:pPr>
                      <w:r w:rsidRPr="00407742"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>作</w:t>
                      </w:r>
                      <w:r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407742"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>成</w:t>
                      </w:r>
                      <w:r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407742"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>見</w:t>
                      </w:r>
                      <w:r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 xml:space="preserve">　</w:t>
                      </w:r>
                      <w:r w:rsidRPr="00407742">
                        <w:rPr>
                          <w:rFonts w:ascii="UD デジタル 教科書体 NP" w:eastAsia="UD デジタル 教科書体 NP" w:hint="eastAsia"/>
                          <w:b/>
                          <w:bCs/>
                          <w:color w:val="FF0000"/>
                        </w:rPr>
                        <w:t>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C2F" w:rsidRPr="00C65BA4">
        <w:rPr>
          <w:rFonts w:ascii="UD デジタル 教科書体 NP-R" w:eastAsia="UD デジタル 教科書体 NP-R" w:hint="eastAsia"/>
          <w:szCs w:val="21"/>
        </w:rPr>
        <w:t>京都大学</w:t>
      </w:r>
      <w:r w:rsidR="00EB2C2F" w:rsidRPr="00C65BA4">
        <w:rPr>
          <w:rFonts w:ascii="UD デジタル 教科書体 NP-R" w:eastAsia="UD デジタル 教科書体 NP-R"/>
          <w:szCs w:val="21"/>
        </w:rPr>
        <w:t>HEAP</w:t>
      </w:r>
    </w:p>
    <w:p w14:paraId="0B085162" w14:textId="77777777" w:rsidR="00EB2C2F" w:rsidRPr="00C65BA4" w:rsidRDefault="00EB2C2F" w:rsidP="00EB2C2F">
      <w:pPr>
        <w:jc w:val="right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/>
          <w:szCs w:val="21"/>
        </w:rPr>
        <w:t>202</w:t>
      </w:r>
      <w:r>
        <w:rPr>
          <w:rFonts w:ascii="UD デジタル 教科書体 NP-R" w:eastAsia="UD デジタル 教科書体 NP-R" w:hint="eastAsia"/>
          <w:szCs w:val="21"/>
        </w:rPr>
        <w:t>5</w:t>
      </w:r>
      <w:r>
        <w:rPr>
          <w:rFonts w:ascii="UD デジタル 教科書体 NP-R" w:eastAsia="UD デジタル 教科書体 NP-R"/>
          <w:szCs w:val="21"/>
        </w:rPr>
        <w:t>-0</w:t>
      </w:r>
      <w:r>
        <w:rPr>
          <w:rFonts w:ascii="UD デジタル 教科書体 NP-R" w:eastAsia="UD デジタル 教科書体 NP-R" w:hint="eastAsia"/>
          <w:szCs w:val="21"/>
        </w:rPr>
        <w:t>1</w:t>
      </w:r>
    </w:p>
    <w:p w14:paraId="5728F664" w14:textId="5926C609" w:rsidR="00C12EE8" w:rsidRPr="00C65BA4" w:rsidRDefault="00C12EE8" w:rsidP="00B50EA1">
      <w:pPr>
        <w:jc w:val="right"/>
        <w:rPr>
          <w:rFonts w:ascii="UD デジタル 教科書体 NP-R" w:eastAsia="UD デジタル 教科書体 NP-R"/>
          <w:szCs w:val="21"/>
        </w:rPr>
      </w:pPr>
    </w:p>
    <w:p w14:paraId="037A91FE" w14:textId="4E8CCF73" w:rsidR="00860E43" w:rsidRPr="00C65BA4" w:rsidRDefault="00860E43" w:rsidP="00860E43">
      <w:pPr>
        <w:rPr>
          <w:rFonts w:ascii="UD デジタル 教科書体 NP-R" w:eastAsia="UD デジタル 教科書体 NP-R"/>
          <w:szCs w:val="21"/>
        </w:rPr>
      </w:pPr>
    </w:p>
    <w:p w14:paraId="103F5CF9" w14:textId="68EA7ED5" w:rsidR="00860E43" w:rsidRPr="00C65BA4" w:rsidRDefault="00DD48D8" w:rsidP="00860E43">
      <w:pPr>
        <w:jc w:val="center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 xml:space="preserve">2024年度　</w:t>
      </w:r>
      <w:r w:rsidR="00860E43" w:rsidRPr="00C65BA4">
        <w:rPr>
          <w:rFonts w:ascii="UD デジタル 教科書体 NP-R" w:eastAsia="UD デジタル 教科書体 NP-R" w:hint="eastAsia"/>
          <w:szCs w:val="21"/>
        </w:rPr>
        <w:t>障害のある学生のキャリア支援担当者ネットワーク in Kyoto</w:t>
      </w:r>
    </w:p>
    <w:p w14:paraId="69DE6990" w14:textId="44F90676" w:rsidR="00860E43" w:rsidRPr="00C65BA4" w:rsidRDefault="00860E43" w:rsidP="00860E43">
      <w:pPr>
        <w:jc w:val="center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メール配信依頼</w:t>
      </w:r>
      <w:r w:rsidR="003C0882" w:rsidRPr="00C65BA4">
        <w:rPr>
          <w:rFonts w:ascii="UD デジタル 教科書体 NP-R" w:eastAsia="UD デジタル 教科書体 NP-R" w:hint="eastAsia"/>
          <w:szCs w:val="21"/>
        </w:rPr>
        <w:t>フォーム</w:t>
      </w:r>
    </w:p>
    <w:p w14:paraId="6D0D0B98" w14:textId="1D0D60A0" w:rsidR="00DD48D8" w:rsidRPr="00C65BA4" w:rsidRDefault="00DD48D8" w:rsidP="00860E43">
      <w:pPr>
        <w:jc w:val="center"/>
        <w:rPr>
          <w:rFonts w:ascii="UD デジタル 教科書体 NP-R" w:eastAsia="UD デジタル 教科書体 NP-R"/>
          <w:szCs w:val="21"/>
        </w:rPr>
      </w:pPr>
    </w:p>
    <w:p w14:paraId="4DBDEB5D" w14:textId="47B5C1AA" w:rsidR="00860E43" w:rsidRPr="00C65BA4" w:rsidRDefault="009B779B" w:rsidP="00860E43">
      <w:p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登録者</w:t>
      </w:r>
      <w:r w:rsidR="00DD48D8" w:rsidRPr="00C65BA4">
        <w:rPr>
          <w:rFonts w:ascii="UD デジタル 教科書体 NP-R" w:eastAsia="UD デジタル 教科書体 NP-R" w:hint="eastAsia"/>
          <w:szCs w:val="21"/>
        </w:rPr>
        <w:t>への配信を希望される情報を以下に記入ください。</w:t>
      </w:r>
    </w:p>
    <w:p w14:paraId="3E0E6FB3" w14:textId="3511E67B" w:rsidR="00C12EE8" w:rsidRPr="00C65BA4" w:rsidRDefault="00C12EE8" w:rsidP="00C12EE8">
      <w:pPr>
        <w:rPr>
          <w:rFonts w:ascii="UD デジタル 教科書体 NP-R" w:eastAsia="UD デジタル 教科書体 NP-R"/>
          <w:szCs w:val="21"/>
        </w:rPr>
      </w:pPr>
    </w:p>
    <w:p w14:paraId="7AC04C8C" w14:textId="3E776D93" w:rsidR="00860E43" w:rsidRDefault="00860E43" w:rsidP="00860E43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タイトル</w:t>
      </w:r>
    </w:p>
    <w:p w14:paraId="1C7B85CC" w14:textId="5B54E34B" w:rsidR="00860E43" w:rsidRPr="00407742" w:rsidRDefault="00407742" w:rsidP="00407742">
      <w:pPr>
        <w:pStyle w:val="a9"/>
        <w:ind w:left="440"/>
        <w:rPr>
          <w:rFonts w:ascii="UD デジタル 教科書体 NP-R" w:eastAsia="UD デジタル 教科書体 NP-R"/>
          <w:color w:val="FF0000"/>
          <w:szCs w:val="21"/>
        </w:rPr>
      </w:pPr>
      <w:r w:rsidRPr="00407742">
        <w:rPr>
          <w:rFonts w:ascii="UD デジタル 教科書体 NP-R" w:eastAsia="UD デジタル 教科書体 NP-R" w:hint="eastAsia"/>
          <w:color w:val="FF0000"/>
          <w:szCs w:val="21"/>
        </w:rPr>
        <w:t xml:space="preserve">▲■合同セミナー開催　［◯月◯日（◯曜日）◯◯時～］　</w:t>
      </w:r>
    </w:p>
    <w:p w14:paraId="6EFF3AE1" w14:textId="77777777" w:rsidR="00407742" w:rsidRPr="00407742" w:rsidRDefault="00407742" w:rsidP="00860E43">
      <w:pPr>
        <w:pStyle w:val="a9"/>
        <w:ind w:left="440"/>
        <w:rPr>
          <w:rFonts w:ascii="UD デジタル 教科書体 NP-R" w:eastAsia="UD デジタル 教科書体 NP-R"/>
          <w:color w:val="FF0000"/>
          <w:szCs w:val="21"/>
        </w:rPr>
      </w:pPr>
    </w:p>
    <w:p w14:paraId="6B31CC42" w14:textId="46BA1E24" w:rsidR="00407742" w:rsidRPr="00407742" w:rsidRDefault="00860E43" w:rsidP="00407742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依頼</w:t>
      </w:r>
      <w:r w:rsidR="00C12EE8" w:rsidRPr="00C65BA4">
        <w:rPr>
          <w:rFonts w:ascii="UD デジタル 教科書体 NP-R" w:eastAsia="UD デジタル 教科書体 NP-R" w:hint="eastAsia"/>
          <w:szCs w:val="21"/>
        </w:rPr>
        <w:t>元</w:t>
      </w:r>
      <w:r w:rsidRPr="00C65BA4">
        <w:rPr>
          <w:rFonts w:ascii="UD デジタル 教科書体 NP-R" w:eastAsia="UD デジタル 教科書体 NP-R" w:hint="eastAsia"/>
          <w:szCs w:val="21"/>
        </w:rPr>
        <w:t>の名称</w:t>
      </w:r>
    </w:p>
    <w:p w14:paraId="3471A6B9" w14:textId="2271F3D6" w:rsidR="00C12EE8" w:rsidRPr="00407742" w:rsidRDefault="00407742" w:rsidP="00407742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</w:t>
      </w:r>
    </w:p>
    <w:p w14:paraId="37216EC3" w14:textId="2F118FBE" w:rsidR="00860E43" w:rsidRDefault="00C12EE8" w:rsidP="00860E43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内容の詳細（参加条件・対象者、参加申込機関等）</w:t>
      </w:r>
    </w:p>
    <w:p w14:paraId="14407C58" w14:textId="5AB630D6" w:rsidR="00BE142F" w:rsidRPr="00BE142F" w:rsidRDefault="00BE142F" w:rsidP="00BE142F">
      <w:pPr>
        <w:ind w:left="440"/>
        <w:rPr>
          <w:rFonts w:ascii="UD デジタル 教科書体 NP-R" w:eastAsia="UD デジタル 教科書体 NP-R"/>
          <w:color w:val="FF0000"/>
          <w:szCs w:val="21"/>
        </w:rPr>
      </w:pPr>
      <w:r>
        <w:rPr>
          <w:rFonts w:ascii="UD デジタル 教科書体 NP-R" w:eastAsia="UD デジタル 教科書体 NP-R" w:hint="eastAsia"/>
          <w:color w:val="FF0000"/>
          <w:szCs w:val="21"/>
        </w:rPr>
        <w:t>※</w:t>
      </w:r>
      <w:r w:rsidR="00EB2C05">
        <w:rPr>
          <w:rFonts w:ascii="UD デジタル 教科書体 NP-R" w:eastAsia="UD デジタル 教科書体 NP-R" w:hint="eastAsia"/>
          <w:color w:val="FF0000"/>
          <w:szCs w:val="21"/>
        </w:rPr>
        <w:t>箇条書きで</w:t>
      </w:r>
      <w:r>
        <w:rPr>
          <w:rFonts w:ascii="UD デジタル 教科書体 NP-R" w:eastAsia="UD デジタル 教科書体 NP-R" w:hint="eastAsia"/>
          <w:color w:val="FF0000"/>
          <w:szCs w:val="21"/>
        </w:rPr>
        <w:t>お願いいたします。</w:t>
      </w:r>
    </w:p>
    <w:p w14:paraId="6E2BD3E2" w14:textId="365A2912" w:rsidR="00BE142F" w:rsidRPr="00C65BA4" w:rsidRDefault="00BE142F" w:rsidP="00860E43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3553D4F4" w14:textId="3BD53752" w:rsidR="00860E43" w:rsidRPr="00C65BA4" w:rsidRDefault="00860E43" w:rsidP="00860E43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問い合わせ先</w:t>
      </w:r>
    </w:p>
    <w:p w14:paraId="50EEAB99" w14:textId="09AEB182" w:rsidR="00EB2C05" w:rsidRDefault="00EB2C05" w:rsidP="00BE142F">
      <w:pPr>
        <w:ind w:left="440"/>
        <w:rPr>
          <w:rFonts w:ascii="UD デジタル 教科書体 NP-R" w:eastAsia="UD デジタル 教科書体 NP-R"/>
          <w:color w:val="FF0000"/>
          <w:szCs w:val="21"/>
        </w:rPr>
      </w:pPr>
      <w:r>
        <w:rPr>
          <w:rFonts w:ascii="UD デジタル 教科書体 NP-R" w:eastAsia="UD デジタル 教科書体 NP-R" w:hint="eastAsia"/>
          <w:color w:val="FF0000"/>
          <w:szCs w:val="21"/>
        </w:rPr>
        <w:t>・電話番号</w:t>
      </w:r>
    </w:p>
    <w:p w14:paraId="1AB415A2" w14:textId="0DDC90E9" w:rsidR="00EB2C05" w:rsidRDefault="00EB2C05" w:rsidP="00BE142F">
      <w:pPr>
        <w:ind w:left="440"/>
        <w:rPr>
          <w:rFonts w:ascii="UD デジタル 教科書体 NP-R" w:eastAsia="UD デジタル 教科書体 NP-R"/>
          <w:color w:val="FF0000"/>
          <w:szCs w:val="21"/>
        </w:rPr>
      </w:pPr>
      <w:r>
        <w:rPr>
          <w:rFonts w:ascii="UD デジタル 教科書体 NP-R" w:eastAsia="UD デジタル 教科書体 NP-R" w:hint="eastAsia"/>
          <w:color w:val="FF0000"/>
          <w:szCs w:val="21"/>
        </w:rPr>
        <w:t>・メールアドレス</w:t>
      </w:r>
    </w:p>
    <w:p w14:paraId="6EB6A12A" w14:textId="3DFD1B7F" w:rsidR="00EB2C05" w:rsidRDefault="00EB2C05" w:rsidP="00BE142F">
      <w:pPr>
        <w:ind w:left="440"/>
        <w:rPr>
          <w:rFonts w:ascii="UD デジタル 教科書体 NP-R" w:eastAsia="UD デジタル 教科書体 NP-R"/>
          <w:color w:val="FF0000"/>
          <w:szCs w:val="21"/>
        </w:rPr>
      </w:pPr>
      <w:r>
        <w:rPr>
          <w:rFonts w:ascii="UD デジタル 教科書体 NP-R" w:eastAsia="UD デジタル 教科書体 NP-R" w:hint="eastAsia"/>
          <w:color w:val="FF0000"/>
          <w:szCs w:val="21"/>
        </w:rPr>
        <w:t>・問い合わせフォーム</w:t>
      </w:r>
    </w:p>
    <w:p w14:paraId="3ABF5051" w14:textId="43832A77" w:rsidR="00860E43" w:rsidRDefault="00EB2C05" w:rsidP="00EB2C05">
      <w:pPr>
        <w:ind w:firstLineChars="200" w:firstLine="420"/>
        <w:rPr>
          <w:rFonts w:ascii="UD デジタル 教科書体 NP-R" w:eastAsia="UD デジタル 教科書体 NP-R"/>
          <w:color w:val="FF0000"/>
          <w:szCs w:val="21"/>
        </w:rPr>
      </w:pPr>
      <w:r>
        <w:rPr>
          <w:rFonts w:ascii="UD デジタル 教科書体 NP-R" w:eastAsia="UD デジタル 教科書体 NP-R" w:hint="eastAsia"/>
          <w:color w:val="FF0000"/>
          <w:szCs w:val="21"/>
        </w:rPr>
        <w:t>※その他、情報が掲載されている</w:t>
      </w:r>
      <w:r w:rsidR="00F63E1B">
        <w:rPr>
          <w:rFonts w:ascii="UD デジタル 教科書体 NP-R" w:eastAsia="UD デジタル 教科書体 NP-R" w:hint="eastAsia"/>
          <w:color w:val="FF0000"/>
          <w:szCs w:val="21"/>
        </w:rPr>
        <w:t>ウェブページ</w:t>
      </w:r>
      <w:r>
        <w:rPr>
          <w:rFonts w:ascii="UD デジタル 教科書体 NP-R" w:eastAsia="UD デジタル 教科書体 NP-R" w:hint="eastAsia"/>
          <w:color w:val="FF0000"/>
          <w:szCs w:val="21"/>
        </w:rPr>
        <w:t>がありましたらURLをご記載ください。</w:t>
      </w:r>
    </w:p>
    <w:p w14:paraId="66D8EF7F" w14:textId="77777777" w:rsidR="00EB2C05" w:rsidRPr="00F63E1B" w:rsidRDefault="00EB2C05" w:rsidP="00EB2C05">
      <w:pPr>
        <w:ind w:firstLineChars="200" w:firstLine="420"/>
        <w:rPr>
          <w:rFonts w:ascii="UD デジタル 教科書体 NP-R" w:eastAsia="UD デジタル 教科書体 NP-R"/>
          <w:color w:val="FF0000"/>
          <w:szCs w:val="21"/>
        </w:rPr>
      </w:pPr>
    </w:p>
    <w:p w14:paraId="6C1D524E" w14:textId="77777777" w:rsidR="00860E43" w:rsidRDefault="00860E43" w:rsidP="00860E43">
      <w:pPr>
        <w:pStyle w:val="a9"/>
        <w:numPr>
          <w:ilvl w:val="0"/>
          <w:numId w:val="3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ウェブサイト（任意）</w:t>
      </w:r>
    </w:p>
    <w:p w14:paraId="5F3A3552" w14:textId="7F074332" w:rsidR="00F63E1B" w:rsidRPr="00F63E1B" w:rsidRDefault="00AD7AAE" w:rsidP="00F63E1B">
      <w:pPr>
        <w:ind w:firstLineChars="200" w:firstLine="420"/>
        <w:rPr>
          <w:rFonts w:ascii="UD デジタル 教科書体 NP-R" w:eastAsia="UD デジタル 教科書体 NP-R"/>
          <w:color w:val="FF0000"/>
          <w:szCs w:val="21"/>
        </w:rPr>
      </w:pPr>
      <w:r w:rsidRPr="00F63E1B">
        <w:rPr>
          <w:rFonts w:ascii="UD デジタル 教科書体 NP-R" w:eastAsia="UD デジタル 教科書体 NP-R" w:hint="eastAsia"/>
          <w:color w:val="FF0000"/>
          <w:szCs w:val="21"/>
        </w:rPr>
        <w:t>※事業や団体</w:t>
      </w:r>
      <w:r w:rsidR="00F63E1B" w:rsidRPr="00F63E1B">
        <w:rPr>
          <w:rFonts w:ascii="UD デジタル 教科書体 NP-R" w:eastAsia="UD デジタル 教科書体 NP-R" w:hint="eastAsia"/>
          <w:color w:val="FF0000"/>
          <w:szCs w:val="21"/>
        </w:rPr>
        <w:t>等</w:t>
      </w:r>
      <w:r w:rsidRPr="00F63E1B">
        <w:rPr>
          <w:rFonts w:ascii="UD デジタル 教科書体 NP-R" w:eastAsia="UD デジタル 教科書体 NP-R" w:hint="eastAsia"/>
          <w:color w:val="FF0000"/>
          <w:szCs w:val="21"/>
        </w:rPr>
        <w:t>の</w:t>
      </w:r>
      <w:r w:rsidR="00F63E1B" w:rsidRPr="00F63E1B">
        <w:rPr>
          <w:rFonts w:ascii="UD デジタル 教科書体 NP-R" w:eastAsia="UD デジタル 教科書体 NP-R" w:hint="eastAsia"/>
          <w:color w:val="FF0000"/>
          <w:szCs w:val="21"/>
        </w:rPr>
        <w:t>ウェブサイトURLをご記載ください。</w:t>
      </w:r>
    </w:p>
    <w:p w14:paraId="68D6331A" w14:textId="571C636E" w:rsidR="00AD7AAE" w:rsidRPr="00F63E1B" w:rsidRDefault="00AD7AAE" w:rsidP="00AD7AAE">
      <w:pPr>
        <w:pStyle w:val="a9"/>
        <w:ind w:left="440"/>
        <w:rPr>
          <w:rFonts w:ascii="UD デジタル 教科書体 NP-R" w:eastAsia="UD デジタル 教科書体 NP-R"/>
          <w:szCs w:val="21"/>
        </w:rPr>
      </w:pPr>
    </w:p>
    <w:p w14:paraId="50DA93B5" w14:textId="21B9AB03" w:rsidR="00860E43" w:rsidRPr="00C65BA4" w:rsidRDefault="00860E43" w:rsidP="00860E43">
      <w:pPr>
        <w:rPr>
          <w:rFonts w:ascii="UD デジタル 教科書体 NP-R" w:eastAsia="UD デジタル 教科書体 NP-R"/>
          <w:szCs w:val="21"/>
        </w:rPr>
      </w:pPr>
    </w:p>
    <w:p w14:paraId="550D7A11" w14:textId="77777777" w:rsidR="00C12EE8" w:rsidRPr="00C65BA4" w:rsidRDefault="00C12EE8" w:rsidP="00C12EE8">
      <w:p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（留意点）</w:t>
      </w:r>
    </w:p>
    <w:p w14:paraId="0110C68E" w14:textId="0825DFBC" w:rsidR="00C12EE8" w:rsidRPr="00C65BA4" w:rsidRDefault="00C12EE8" w:rsidP="00C12EE8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添付ファイルがある場合は、主に</w:t>
      </w:r>
      <w:r w:rsidRPr="00C65BA4">
        <w:rPr>
          <w:rFonts w:ascii="UD デジタル 教科書体 NP-R" w:eastAsia="UD デジタル 教科書体 NP-R"/>
          <w:szCs w:val="21"/>
        </w:rPr>
        <w:t>PDF形式で提供してください。</w:t>
      </w:r>
    </w:p>
    <w:p w14:paraId="0AADDDEE" w14:textId="77777777" w:rsidR="004B4F3F" w:rsidRPr="00C65BA4" w:rsidRDefault="00C12EE8" w:rsidP="00C12EE8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添付ファイルには、内容が明確になるファイル名を付けてください。</w:t>
      </w:r>
    </w:p>
    <w:p w14:paraId="7B9DEA08" w14:textId="14FDEB94" w:rsidR="00C12EE8" w:rsidRPr="00C65BA4" w:rsidRDefault="00C12EE8" w:rsidP="004B4F3F">
      <w:pPr>
        <w:pStyle w:val="a9"/>
        <w:ind w:left="440"/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例）「イベント概要</w:t>
      </w:r>
      <w:r w:rsidRPr="00C65BA4">
        <w:rPr>
          <w:rFonts w:ascii="UD デジタル 教科書体 NP-R" w:eastAsia="UD デジタル 教科書体 NP-R"/>
          <w:szCs w:val="21"/>
        </w:rPr>
        <w:t>_202</w:t>
      </w:r>
      <w:r w:rsidR="00B50EA1">
        <w:rPr>
          <w:rFonts w:ascii="UD デジタル 教科書体 NP-R" w:eastAsia="UD デジタル 教科書体 NP-R" w:hint="eastAsia"/>
          <w:szCs w:val="21"/>
        </w:rPr>
        <w:t>5</w:t>
      </w:r>
      <w:r w:rsidRPr="00C65BA4">
        <w:rPr>
          <w:rFonts w:ascii="UD デジタル 教科書体 NP-R" w:eastAsia="UD デジタル 教科書体 NP-R"/>
          <w:szCs w:val="21"/>
        </w:rPr>
        <w:t>.pdf」</w:t>
      </w:r>
    </w:p>
    <w:p w14:paraId="74283ACD" w14:textId="3004F1C2" w:rsidR="00C12EE8" w:rsidRPr="00C65BA4" w:rsidRDefault="00C12EE8" w:rsidP="00C12EE8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本メーリングリストに見合わない内容のご依頼は、配信をお断りする場合があります。</w:t>
      </w:r>
    </w:p>
    <w:p w14:paraId="4664C6A1" w14:textId="48BB7DBC" w:rsidR="00C12EE8" w:rsidRPr="00C65BA4" w:rsidRDefault="00C12EE8" w:rsidP="00C12EE8">
      <w:pPr>
        <w:pStyle w:val="a9"/>
        <w:numPr>
          <w:ilvl w:val="0"/>
          <w:numId w:val="4"/>
        </w:numPr>
        <w:rPr>
          <w:rFonts w:ascii="UD デジタル 教科書体 NP-R" w:eastAsia="UD デジタル 教科書体 NP-R"/>
          <w:szCs w:val="21"/>
        </w:rPr>
      </w:pPr>
      <w:r w:rsidRPr="00C65BA4">
        <w:rPr>
          <w:rFonts w:ascii="UD デジタル 教科書体 NP-R" w:eastAsia="UD デジタル 教科書体 NP-R" w:hint="eastAsia"/>
          <w:szCs w:val="21"/>
        </w:rPr>
        <w:t>依頼後</w:t>
      </w:r>
      <w:r w:rsidRPr="00C65BA4">
        <w:rPr>
          <w:rFonts w:ascii="UD デジタル 教科書体 NP-R" w:eastAsia="UD デジタル 教科書体 NP-R"/>
          <w:szCs w:val="21"/>
        </w:rPr>
        <w:t>1週間経っても返信がない場合は、再度お問い合わせください。</w:t>
      </w:r>
    </w:p>
    <w:p w14:paraId="712211A2" w14:textId="77777777" w:rsidR="00F82690" w:rsidRPr="00C65BA4" w:rsidRDefault="00F82690">
      <w:pPr>
        <w:rPr>
          <w:szCs w:val="21"/>
        </w:rPr>
      </w:pPr>
    </w:p>
    <w:sectPr w:rsidR="00F82690" w:rsidRPr="00C65B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14E2" w14:textId="77777777" w:rsidR="00DF68DE" w:rsidRDefault="00DF68DE" w:rsidP="009B779B">
      <w:r>
        <w:separator/>
      </w:r>
    </w:p>
  </w:endnote>
  <w:endnote w:type="continuationSeparator" w:id="0">
    <w:p w14:paraId="78342B9D" w14:textId="77777777" w:rsidR="00DF68DE" w:rsidRDefault="00DF68DE" w:rsidP="009B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BAAB" w14:textId="77777777" w:rsidR="00DF68DE" w:rsidRDefault="00DF68DE" w:rsidP="009B779B">
      <w:r>
        <w:separator/>
      </w:r>
    </w:p>
  </w:footnote>
  <w:footnote w:type="continuationSeparator" w:id="0">
    <w:p w14:paraId="068ED26C" w14:textId="77777777" w:rsidR="00DF68DE" w:rsidRDefault="00DF68DE" w:rsidP="009B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F4FB" w14:textId="6DADB654" w:rsidR="009B779B" w:rsidRPr="009B779B" w:rsidRDefault="009B779B" w:rsidP="009B779B">
    <w:pPr>
      <w:pStyle w:val="aa"/>
      <w:jc w:val="right"/>
      <w:rPr>
        <w:rFonts w:ascii="UD デジタル 教科書体 NK-R" w:eastAsia="UD デジタル 教科書体 NK-R"/>
        <w:sz w:val="22"/>
      </w:rPr>
    </w:pPr>
    <w:r w:rsidRPr="009B779B">
      <w:rPr>
        <w:rFonts w:ascii="UD デジタル 教科書体 NK-R" w:eastAsia="UD デジタル 教科書体 NK-R" w:hint="eastAsia"/>
        <w:sz w:val="22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C7F"/>
    <w:multiLevelType w:val="hybridMultilevel"/>
    <w:tmpl w:val="1B4EE69A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6B335A"/>
    <w:multiLevelType w:val="hybridMultilevel"/>
    <w:tmpl w:val="9E187CA4"/>
    <w:lvl w:ilvl="0" w:tplc="7ED899AC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0E76B6"/>
    <w:multiLevelType w:val="hybridMultilevel"/>
    <w:tmpl w:val="911C79D2"/>
    <w:lvl w:ilvl="0" w:tplc="7ED899AC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A7B0D"/>
    <w:multiLevelType w:val="hybridMultilevel"/>
    <w:tmpl w:val="DE2A7D1C"/>
    <w:lvl w:ilvl="0" w:tplc="7ED899AC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3229919">
    <w:abstractNumId w:val="3"/>
  </w:num>
  <w:num w:numId="2" w16cid:durableId="1772773947">
    <w:abstractNumId w:val="2"/>
  </w:num>
  <w:num w:numId="3" w16cid:durableId="1645042070">
    <w:abstractNumId w:val="0"/>
  </w:num>
  <w:num w:numId="4" w16cid:durableId="1344436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3"/>
    <w:rsid w:val="00025ECE"/>
    <w:rsid w:val="0004724C"/>
    <w:rsid w:val="001C7BBF"/>
    <w:rsid w:val="001F4A42"/>
    <w:rsid w:val="002D7CE4"/>
    <w:rsid w:val="003015C7"/>
    <w:rsid w:val="00336E41"/>
    <w:rsid w:val="00382E2B"/>
    <w:rsid w:val="003A1C67"/>
    <w:rsid w:val="003C0882"/>
    <w:rsid w:val="00407742"/>
    <w:rsid w:val="004629A9"/>
    <w:rsid w:val="004B4F3F"/>
    <w:rsid w:val="00563081"/>
    <w:rsid w:val="005635D2"/>
    <w:rsid w:val="00564476"/>
    <w:rsid w:val="005B63A8"/>
    <w:rsid w:val="006311EC"/>
    <w:rsid w:val="006655E0"/>
    <w:rsid w:val="006F3747"/>
    <w:rsid w:val="00712153"/>
    <w:rsid w:val="007F2B4C"/>
    <w:rsid w:val="00860E43"/>
    <w:rsid w:val="00864EC2"/>
    <w:rsid w:val="0089517B"/>
    <w:rsid w:val="008F7820"/>
    <w:rsid w:val="009B779B"/>
    <w:rsid w:val="00AD7AAE"/>
    <w:rsid w:val="00B50EA1"/>
    <w:rsid w:val="00B51B45"/>
    <w:rsid w:val="00B76494"/>
    <w:rsid w:val="00B842AB"/>
    <w:rsid w:val="00B860B6"/>
    <w:rsid w:val="00BE142F"/>
    <w:rsid w:val="00BF5535"/>
    <w:rsid w:val="00C12EE8"/>
    <w:rsid w:val="00C65BA4"/>
    <w:rsid w:val="00CB6EF4"/>
    <w:rsid w:val="00DD48D8"/>
    <w:rsid w:val="00DE543C"/>
    <w:rsid w:val="00DF68DE"/>
    <w:rsid w:val="00E26928"/>
    <w:rsid w:val="00EA06C5"/>
    <w:rsid w:val="00EB2C05"/>
    <w:rsid w:val="00EB2C2F"/>
    <w:rsid w:val="00F472CF"/>
    <w:rsid w:val="00F63E1B"/>
    <w:rsid w:val="00F8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05930"/>
  <w15:chartTrackingRefBased/>
  <w15:docId w15:val="{E250B2D4-0EF2-44E9-9B3C-B2D6EDB1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E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4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4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4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4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4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4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4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4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4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4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4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4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4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4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4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4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4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B77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779B"/>
  </w:style>
  <w:style w:type="paragraph" w:styleId="ac">
    <w:name w:val="footer"/>
    <w:basedOn w:val="a"/>
    <w:link w:val="ad"/>
    <w:uiPriority w:val="99"/>
    <w:unhideWhenUsed/>
    <w:rsid w:val="009B77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779B"/>
  </w:style>
  <w:style w:type="paragraph" w:styleId="ae">
    <w:name w:val="Revision"/>
    <w:hidden/>
    <w:uiPriority w:val="99"/>
    <w:semiHidden/>
    <w:rsid w:val="00B5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Shimada</dc:creator>
  <cp:keywords/>
  <dc:description/>
  <cp:lastModifiedBy>shimada.yuko.4s@ms.c.kyoto-u.ac.jp</cp:lastModifiedBy>
  <cp:revision>2</cp:revision>
  <cp:lastPrinted>2025-01-07T01:47:00Z</cp:lastPrinted>
  <dcterms:created xsi:type="dcterms:W3CDTF">2025-01-12T22:40:00Z</dcterms:created>
  <dcterms:modified xsi:type="dcterms:W3CDTF">2025-01-12T22:40:00Z</dcterms:modified>
</cp:coreProperties>
</file>